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EE1BD" w14:textId="3391BACB" w:rsidR="00261631" w:rsidRDefault="008C6746">
      <w:r>
        <w:rPr>
          <w:rFonts w:ascii="AR JULIAN" w:hAnsi="AR JULIAN" w:cs="FrankRuehl"/>
          <w:noProof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4B3DF" wp14:editId="61417E68">
                <wp:simplePos x="0" y="0"/>
                <wp:positionH relativeFrom="column">
                  <wp:posOffset>3986530</wp:posOffset>
                </wp:positionH>
                <wp:positionV relativeFrom="paragraph">
                  <wp:posOffset>-125095</wp:posOffset>
                </wp:positionV>
                <wp:extent cx="1809750" cy="800100"/>
                <wp:effectExtent l="0" t="0" r="0" b="0"/>
                <wp:wrapNone/>
                <wp:docPr id="2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8D1C112" w14:textId="40A55DDA" w:rsidR="008C6746" w:rsidRPr="00F623E5" w:rsidRDefault="008C6746" w:rsidP="009571D4">
                            <w:pPr>
                              <w:spacing w:after="0"/>
                              <w:jc w:val="center"/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>Mairie</w:t>
                            </w:r>
                            <w:r w:rsidRPr="00F623E5"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 xml:space="preserve"> de </w:t>
                            </w:r>
                          </w:p>
                          <w:p w14:paraId="11E8A18D" w14:textId="77777777" w:rsidR="008C6746" w:rsidRPr="00F623E5" w:rsidRDefault="008C6746" w:rsidP="009571D4">
                            <w:pPr>
                              <w:spacing w:after="0"/>
                              <w:jc w:val="center"/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</w:pPr>
                            <w:r w:rsidRPr="00F623E5"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 xml:space="preserve">Chassal-Molinges </w:t>
                            </w:r>
                          </w:p>
                          <w:p w14:paraId="248A5D6D" w14:textId="6811524E" w:rsidR="008C6746" w:rsidRPr="00F623E5" w:rsidRDefault="008C6746" w:rsidP="009571D4">
                            <w:pPr>
                              <w:spacing w:after="0"/>
                              <w:jc w:val="center"/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</w:pPr>
                            <w:proofErr w:type="gramStart"/>
                            <w:r w:rsidRPr="00F623E5"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F623E5"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 xml:space="preserve"> Vaux</w:t>
                            </w:r>
                            <w:r w:rsidR="009571D4">
                              <w:rPr>
                                <w:rFonts w:ascii="Poppins" w:hAnsi="Poppins" w:cs="Poppins"/>
                                <w:b/>
                                <w:color w:val="ED7D31" w:themeColor="accent2"/>
                                <w:szCs w:val="24"/>
                              </w:rPr>
                              <w:t xml:space="preserve"> les St Claude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B3DF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313.9pt;margin-top:-9.85pt;width:142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5AFgIAAAwEAAAOAAAAZHJzL2Uyb0RvYy54bWysU9tuGyEQfa/Uf0C817t27cZeeR2lSVNV&#10;Si9S0g8Ys6wXFRgK2Lvp13dgbcdq36q+IGCYM2fOGdbXg9HsIH1QaGs+nZScSSuwUXZX8+9P92+W&#10;nIUItgGNVtb8WQZ+vXn9at27Ss6wQ91IzwjEhqp3Ne9idFVRBNFJA2GCTloKtugNRDr6XdF46And&#10;6GJWlu+KHn3jPAoZAt3ejUG+yfhtK0X82rZBRqZrTtxiXn1et2ktNmuodh5cp8SRBvwDCwPKUtEz&#10;1B1EYHuv/oIySngM2MaJQFNg2yohcw/UzbT8o5vHDpzMvZA4wZ1lCv8PVnw5fPNMNTWfveXMgiGP&#10;nuQQ2Xsc2GyaBepdqOjdo6OXcaAAGZ2bDe4BxY/ALN52YHfyxnvsOwkNEZwmaYuL1GRJqEIC2faf&#10;saFCsI+YgYbWm6Qe6cEInYx6PpuTyIhUclmurhYUEhRblqRWJldAdcp2PsSPEg1Lm5p7Mj+jw+Eh&#10;xMQGqtOTVMzivdI6D4C2rK/5ajFb5ISLiFGR5lMrk2uWY02oUpMfbJOTIyg97qmAtgmaOB9Lnnoe&#10;u4/DdqCcdLnF5pmk8DiOJH0h2nTof3HW0zjWPPzcg5ec6U+W5FxN5/M0v/kwX1zN6OAvI9vLCFhB&#10;UDWPnI3b2zjO/N55teuo0migxRuyoFVZnRdWR+No5LJox++RZvrynF+9fOLNbwAAAP//AwBQSwME&#10;FAAGAAgAAAAhAKSQ9pHeAAAACwEAAA8AAABkcnMvZG93bnJldi54bWxMj8FOwzAMhu9IvENkJG5b&#10;0gLdWppOCMQVtAGTuGWN11Y0TtVka3l7zAmOtj/9/v5yM7tenHEMnScNyVKBQKq97ajR8P72vFiD&#10;CNGQNb0n1PCNATbV5UVpCusn2uJ5FxvBIRQKo6GNcSikDHWLzoSlH5D4dvSjM5HHsZF2NBOHu16m&#10;SmXSmY74Q2sGfGyx/tqdnIaPl+Pn/la9Nk/ubpj8rCS5XGp9fTU/3IOIOMc/GH71WR0qdjr4E9kg&#10;eg1ZumL1qGGR5CsQTORJypsDoyq7AVmV8n+H6gcAAP//AwBQSwECLQAUAAYACAAAACEAtoM4kv4A&#10;AADhAQAAEwAAAAAAAAAAAAAAAAAAAAAAW0NvbnRlbnRfVHlwZXNdLnhtbFBLAQItABQABgAIAAAA&#10;IQA4/SH/1gAAAJQBAAALAAAAAAAAAAAAAAAAAC8BAABfcmVscy8ucmVsc1BLAQItABQABgAIAAAA&#10;IQBuqS5AFgIAAAwEAAAOAAAAAAAAAAAAAAAAAC4CAABkcnMvZTJvRG9jLnhtbFBLAQItABQABgAI&#10;AAAAIQCkkPaR3gAAAAsBAAAPAAAAAAAAAAAAAAAAAHAEAABkcnMvZG93bnJldi54bWxQSwUGAAAA&#10;AAQABADzAAAAewUAAAAA&#10;" filled="f" stroked="f">
                <v:textbox>
                  <w:txbxContent>
                    <w:p w14:paraId="28D1C112" w14:textId="40A55DDA" w:rsidR="008C6746" w:rsidRPr="00F623E5" w:rsidRDefault="008C6746" w:rsidP="009571D4">
                      <w:pPr>
                        <w:spacing w:after="0"/>
                        <w:jc w:val="center"/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>Mairie</w:t>
                      </w:r>
                      <w:r w:rsidRPr="00F623E5"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 xml:space="preserve"> de </w:t>
                      </w:r>
                    </w:p>
                    <w:p w14:paraId="11E8A18D" w14:textId="77777777" w:rsidR="008C6746" w:rsidRPr="00F623E5" w:rsidRDefault="008C6746" w:rsidP="009571D4">
                      <w:pPr>
                        <w:spacing w:after="0"/>
                        <w:jc w:val="center"/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</w:pPr>
                      <w:r w:rsidRPr="00F623E5"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 xml:space="preserve">Chassal-Molinges </w:t>
                      </w:r>
                    </w:p>
                    <w:p w14:paraId="248A5D6D" w14:textId="6811524E" w:rsidR="008C6746" w:rsidRPr="00F623E5" w:rsidRDefault="008C6746" w:rsidP="009571D4">
                      <w:pPr>
                        <w:spacing w:after="0"/>
                        <w:jc w:val="center"/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</w:pPr>
                      <w:proofErr w:type="gramStart"/>
                      <w:r w:rsidRPr="00F623E5"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>et</w:t>
                      </w:r>
                      <w:proofErr w:type="gramEnd"/>
                      <w:r w:rsidRPr="00F623E5"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 xml:space="preserve"> Vaux</w:t>
                      </w:r>
                      <w:r w:rsidR="009571D4">
                        <w:rPr>
                          <w:rFonts w:ascii="Poppins" w:hAnsi="Poppins" w:cs="Poppins"/>
                          <w:b/>
                          <w:color w:val="ED7D31" w:themeColor="accent2"/>
                          <w:szCs w:val="24"/>
                        </w:rPr>
                        <w:t xml:space="preserve"> les St Claude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EA1517" wp14:editId="5AF10BFC">
            <wp:extent cx="1314450" cy="6799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ancas 15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686" cy="69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2DDDF" w14:textId="77777777" w:rsidR="00491A60" w:rsidRDefault="00491A60" w:rsidP="008C6746">
      <w:pPr>
        <w:spacing w:after="0"/>
        <w:jc w:val="center"/>
        <w:rPr>
          <w:rFonts w:ascii="Poppins Black" w:hAnsi="Poppins Black" w:cs="Poppins Black"/>
          <w:color w:val="ED7D31" w:themeColor="accent2"/>
          <w:sz w:val="32"/>
          <w:szCs w:val="32"/>
        </w:rPr>
      </w:pPr>
    </w:p>
    <w:p w14:paraId="1532FA19" w14:textId="1BBB8AA7" w:rsidR="00EF1D39" w:rsidRPr="00EF6546" w:rsidRDefault="008C6746" w:rsidP="008C6746">
      <w:pPr>
        <w:spacing w:after="0"/>
        <w:jc w:val="center"/>
        <w:rPr>
          <w:rFonts w:ascii="Poppins Black" w:hAnsi="Poppins Black" w:cs="Poppins Black"/>
          <w:color w:val="ED7D31" w:themeColor="accent2"/>
          <w:sz w:val="32"/>
          <w:szCs w:val="32"/>
        </w:rPr>
      </w:pPr>
      <w:r w:rsidRPr="00EF6546">
        <w:rPr>
          <w:rFonts w:ascii="Poppins Black" w:hAnsi="Poppins Black" w:cs="Poppins Black"/>
          <w:color w:val="ED7D31" w:themeColor="accent2"/>
          <w:sz w:val="32"/>
          <w:szCs w:val="32"/>
        </w:rPr>
        <w:t>INFORMATION FAMILLES</w:t>
      </w:r>
    </w:p>
    <w:p w14:paraId="39B29F81" w14:textId="149DE797" w:rsidR="00071A87" w:rsidRDefault="00071A87" w:rsidP="006B7422">
      <w:pPr>
        <w:spacing w:after="0"/>
        <w:jc w:val="both"/>
        <w:rPr>
          <w:rFonts w:cs="Times New Roman"/>
          <w:szCs w:val="24"/>
        </w:rPr>
      </w:pPr>
    </w:p>
    <w:p w14:paraId="523CDCC7" w14:textId="079DC27D" w:rsidR="008C6746" w:rsidRPr="0083728E" w:rsidRDefault="008C6746" w:rsidP="006B7422">
      <w:pPr>
        <w:spacing w:after="0"/>
        <w:jc w:val="both"/>
        <w:rPr>
          <w:rFonts w:cs="Times New Roman"/>
          <w:sz w:val="28"/>
          <w:szCs w:val="28"/>
        </w:rPr>
      </w:pPr>
      <w:r w:rsidRPr="0083728E">
        <w:rPr>
          <w:rFonts w:cs="Times New Roman"/>
          <w:sz w:val="28"/>
          <w:szCs w:val="28"/>
        </w:rPr>
        <w:t xml:space="preserve">En raison de travaux de plomberie, le centre de loisirs des Gribouilles de Molinges sera </w:t>
      </w:r>
      <w:r w:rsidRPr="009066C2">
        <w:rPr>
          <w:rFonts w:cs="Times New Roman"/>
          <w:b/>
          <w:sz w:val="28"/>
          <w:szCs w:val="28"/>
        </w:rPr>
        <w:t>fermé les mercredis 20 et 27 novembre 2024</w:t>
      </w:r>
      <w:r w:rsidRPr="0083728E">
        <w:rPr>
          <w:rFonts w:cs="Times New Roman"/>
          <w:sz w:val="28"/>
          <w:szCs w:val="28"/>
        </w:rPr>
        <w:t xml:space="preserve">. Les enfants seront </w:t>
      </w:r>
      <w:r w:rsidRPr="009066C2">
        <w:rPr>
          <w:rFonts w:cs="Times New Roman"/>
          <w:b/>
          <w:sz w:val="28"/>
          <w:szCs w:val="28"/>
        </w:rPr>
        <w:t>accueillis exceptionnellement su</w:t>
      </w:r>
      <w:bookmarkStart w:id="0" w:name="_GoBack"/>
      <w:bookmarkEnd w:id="0"/>
      <w:r w:rsidRPr="009066C2">
        <w:rPr>
          <w:rFonts w:cs="Times New Roman"/>
          <w:b/>
          <w:sz w:val="28"/>
          <w:szCs w:val="28"/>
        </w:rPr>
        <w:t>r le site des Gribouilles de Vaux les St Claude.</w:t>
      </w:r>
    </w:p>
    <w:p w14:paraId="2617BA63" w14:textId="77777777" w:rsidR="009066C2" w:rsidRPr="009066C2" w:rsidRDefault="009066C2" w:rsidP="009066C2">
      <w:pPr>
        <w:spacing w:after="0"/>
        <w:jc w:val="both"/>
        <w:rPr>
          <w:rFonts w:cs="Times New Roman"/>
          <w:sz w:val="28"/>
          <w:szCs w:val="28"/>
        </w:rPr>
      </w:pPr>
      <w:r w:rsidRPr="009066C2">
        <w:rPr>
          <w:rFonts w:cs="Times New Roman"/>
          <w:sz w:val="28"/>
          <w:szCs w:val="28"/>
        </w:rPr>
        <w:t>En cas de difficultés, vous pouvez vous rapprocher de nos services.</w:t>
      </w:r>
    </w:p>
    <w:p w14:paraId="71BC52B4" w14:textId="3D4B70C3" w:rsidR="008C6746" w:rsidRPr="0083728E" w:rsidRDefault="008C6746" w:rsidP="006B7422">
      <w:pPr>
        <w:spacing w:after="0"/>
        <w:jc w:val="both"/>
        <w:rPr>
          <w:rFonts w:cs="Times New Roman"/>
          <w:sz w:val="28"/>
          <w:szCs w:val="28"/>
        </w:rPr>
      </w:pPr>
      <w:r w:rsidRPr="0083728E">
        <w:rPr>
          <w:rFonts w:cs="Times New Roman"/>
          <w:sz w:val="28"/>
          <w:szCs w:val="28"/>
        </w:rPr>
        <w:t>Merci de votre compréhension.</w:t>
      </w:r>
    </w:p>
    <w:p w14:paraId="5FED2DA3" w14:textId="60444755" w:rsidR="008C6746" w:rsidRPr="0083728E" w:rsidRDefault="008C6746" w:rsidP="006B7422">
      <w:pPr>
        <w:spacing w:after="0"/>
        <w:jc w:val="both"/>
        <w:rPr>
          <w:rFonts w:cs="Times New Roman"/>
          <w:sz w:val="28"/>
          <w:szCs w:val="28"/>
        </w:rPr>
      </w:pP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="00071A87">
        <w:rPr>
          <w:rFonts w:cs="Times New Roman"/>
          <w:sz w:val="28"/>
          <w:szCs w:val="28"/>
        </w:rPr>
        <w:t>Les</w:t>
      </w:r>
      <w:r w:rsidRPr="0083728E">
        <w:rPr>
          <w:rFonts w:cs="Times New Roman"/>
          <w:sz w:val="28"/>
          <w:szCs w:val="28"/>
        </w:rPr>
        <w:t xml:space="preserve"> direction</w:t>
      </w:r>
      <w:r w:rsidR="00071A87">
        <w:rPr>
          <w:rFonts w:cs="Times New Roman"/>
          <w:sz w:val="28"/>
          <w:szCs w:val="28"/>
        </w:rPr>
        <w:t>s</w:t>
      </w:r>
    </w:p>
    <w:p w14:paraId="72DCE11F" w14:textId="2DFA60AB" w:rsidR="00261631" w:rsidRPr="0083728E" w:rsidRDefault="008C6746" w:rsidP="00EF1D39">
      <w:pPr>
        <w:spacing w:after="0"/>
        <w:jc w:val="both"/>
        <w:rPr>
          <w:rFonts w:cs="Times New Roman"/>
          <w:sz w:val="28"/>
          <w:szCs w:val="28"/>
        </w:rPr>
      </w:pP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</w:r>
      <w:r w:rsidRPr="0083728E">
        <w:rPr>
          <w:rFonts w:cs="Times New Roman"/>
          <w:sz w:val="28"/>
          <w:szCs w:val="28"/>
        </w:rPr>
        <w:tab/>
        <w:t xml:space="preserve">Myrianne </w:t>
      </w:r>
      <w:proofErr w:type="spellStart"/>
      <w:r w:rsidRPr="0083728E">
        <w:rPr>
          <w:rFonts w:cs="Times New Roman"/>
          <w:sz w:val="28"/>
          <w:szCs w:val="28"/>
        </w:rPr>
        <w:t>Douriaut</w:t>
      </w:r>
      <w:proofErr w:type="spellEnd"/>
      <w:r w:rsidRPr="0083728E">
        <w:rPr>
          <w:rFonts w:cs="Times New Roman"/>
          <w:sz w:val="28"/>
          <w:szCs w:val="28"/>
        </w:rPr>
        <w:t xml:space="preserve"> et Lucas </w:t>
      </w:r>
      <w:proofErr w:type="spellStart"/>
      <w:r w:rsidRPr="0083728E">
        <w:rPr>
          <w:rFonts w:cs="Times New Roman"/>
          <w:sz w:val="28"/>
          <w:szCs w:val="28"/>
        </w:rPr>
        <w:t>Dardhilac</w:t>
      </w:r>
      <w:proofErr w:type="spellEnd"/>
    </w:p>
    <w:sectPr w:rsidR="00261631" w:rsidRPr="0083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A8"/>
    <w:rsid w:val="00053811"/>
    <w:rsid w:val="00071A87"/>
    <w:rsid w:val="0024117F"/>
    <w:rsid w:val="00261631"/>
    <w:rsid w:val="003F6FA8"/>
    <w:rsid w:val="00453BCD"/>
    <w:rsid w:val="00491A60"/>
    <w:rsid w:val="00677EFA"/>
    <w:rsid w:val="006B7422"/>
    <w:rsid w:val="007F04E9"/>
    <w:rsid w:val="0083728E"/>
    <w:rsid w:val="008C6746"/>
    <w:rsid w:val="009066C2"/>
    <w:rsid w:val="009571D4"/>
    <w:rsid w:val="00AB715F"/>
    <w:rsid w:val="00B24920"/>
    <w:rsid w:val="00CA1EAC"/>
    <w:rsid w:val="00DC6627"/>
    <w:rsid w:val="00E5593A"/>
    <w:rsid w:val="00EF1D39"/>
    <w:rsid w:val="00E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B072"/>
  <w15:chartTrackingRefBased/>
  <w15:docId w15:val="{596BFAE9-DCA4-4CC4-BDF8-5E00D135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FRANCAS DU JURA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Utilisateur</cp:lastModifiedBy>
  <cp:revision>11</cp:revision>
  <dcterms:created xsi:type="dcterms:W3CDTF">2021-05-18T06:46:00Z</dcterms:created>
  <dcterms:modified xsi:type="dcterms:W3CDTF">2024-11-05T20:00:00Z</dcterms:modified>
</cp:coreProperties>
</file>